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9E" w:rsidRPr="00663444" w:rsidRDefault="00F86D28" w:rsidP="003D325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63444">
        <w:rPr>
          <w:rFonts w:asciiTheme="minorHAnsi" w:hAnsiTheme="minorHAnsi" w:cstheme="minorHAnsi"/>
          <w:b/>
          <w:sz w:val="28"/>
          <w:szCs w:val="28"/>
        </w:rPr>
        <w:t>LAPORAN PENERIMAAN SPONSORSHIP</w:t>
      </w:r>
    </w:p>
    <w:tbl>
      <w:tblPr>
        <w:tblStyle w:val="TableGrid"/>
        <w:tblW w:w="158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2230"/>
        <w:gridCol w:w="659"/>
        <w:gridCol w:w="567"/>
        <w:gridCol w:w="1214"/>
        <w:gridCol w:w="1195"/>
        <w:gridCol w:w="1266"/>
        <w:gridCol w:w="1359"/>
        <w:gridCol w:w="1658"/>
        <w:gridCol w:w="1658"/>
        <w:gridCol w:w="1851"/>
        <w:gridCol w:w="135"/>
        <w:gridCol w:w="1608"/>
      </w:tblGrid>
      <w:tr w:rsidR="00F86D28" w:rsidRPr="00EA2BD2" w:rsidTr="006E7A64">
        <w:trPr>
          <w:gridAfter w:val="1"/>
          <w:wAfter w:w="1608" w:type="dxa"/>
        </w:trPr>
        <w:tc>
          <w:tcPr>
            <w:tcW w:w="3369" w:type="dxa"/>
            <w:gridSpan w:val="3"/>
          </w:tcPr>
          <w:p w:rsidR="00F86D28" w:rsidRPr="00EA2BD2" w:rsidRDefault="00F86D28" w:rsidP="005D07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2BD2">
              <w:rPr>
                <w:rFonts w:ascii="Arial" w:hAnsi="Arial" w:cs="Arial"/>
                <w:b/>
                <w:sz w:val="24"/>
                <w:szCs w:val="24"/>
              </w:rPr>
              <w:t>Nama Lengkap dan Gelar</w:t>
            </w:r>
          </w:p>
        </w:tc>
        <w:tc>
          <w:tcPr>
            <w:tcW w:w="567" w:type="dxa"/>
          </w:tcPr>
          <w:p w:rsidR="00F86D28" w:rsidRPr="00EA2BD2" w:rsidRDefault="00F86D28" w:rsidP="005D07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2BD2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10336" w:type="dxa"/>
            <w:gridSpan w:val="8"/>
          </w:tcPr>
          <w:p w:rsidR="00F86D28" w:rsidRPr="00EA2BD2" w:rsidRDefault="00F0786C" w:rsidP="005D079E">
            <w:pPr>
              <w:rPr>
                <w:rFonts w:ascii="Arial" w:hAnsi="Arial" w:cs="Arial"/>
                <w:sz w:val="24"/>
                <w:szCs w:val="24"/>
              </w:rPr>
            </w:pPr>
            <w:r w:rsidRPr="00EA2BD2">
              <w:rPr>
                <w:rFonts w:ascii="Arial" w:hAnsi="Arial" w:cs="Arial"/>
                <w:sz w:val="24"/>
                <w:szCs w:val="24"/>
              </w:rPr>
              <w:t>dr. Arif Satria Hardika, Sp.PA, Subsp.O.G.P.(K)</w:t>
            </w:r>
          </w:p>
        </w:tc>
      </w:tr>
      <w:tr w:rsidR="00F86D28" w:rsidRPr="00EA2BD2" w:rsidTr="006E7A64">
        <w:trPr>
          <w:gridAfter w:val="1"/>
          <w:wAfter w:w="1608" w:type="dxa"/>
        </w:trPr>
        <w:tc>
          <w:tcPr>
            <w:tcW w:w="3369" w:type="dxa"/>
            <w:gridSpan w:val="3"/>
          </w:tcPr>
          <w:p w:rsidR="00F86D28" w:rsidRPr="00EA2BD2" w:rsidRDefault="00F86D28" w:rsidP="005D07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2BD2">
              <w:rPr>
                <w:rFonts w:ascii="Arial" w:hAnsi="Arial" w:cs="Arial"/>
                <w:b/>
                <w:sz w:val="24"/>
                <w:szCs w:val="24"/>
              </w:rPr>
              <w:t>Bidang Keahlian</w:t>
            </w:r>
          </w:p>
        </w:tc>
        <w:tc>
          <w:tcPr>
            <w:tcW w:w="567" w:type="dxa"/>
          </w:tcPr>
          <w:p w:rsidR="00F86D28" w:rsidRPr="00EA2BD2" w:rsidRDefault="00F86D28" w:rsidP="005D07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2BD2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10336" w:type="dxa"/>
            <w:gridSpan w:val="8"/>
          </w:tcPr>
          <w:p w:rsidR="00F86D28" w:rsidRPr="00EA2BD2" w:rsidRDefault="00F0786C" w:rsidP="005D079E">
            <w:pPr>
              <w:rPr>
                <w:rFonts w:ascii="Arial" w:hAnsi="Arial" w:cs="Arial"/>
                <w:sz w:val="24"/>
                <w:szCs w:val="24"/>
              </w:rPr>
            </w:pPr>
            <w:r w:rsidRPr="00EA2BD2">
              <w:rPr>
                <w:rFonts w:ascii="Arial" w:hAnsi="Arial" w:cs="Arial"/>
                <w:sz w:val="24"/>
                <w:szCs w:val="24"/>
              </w:rPr>
              <w:t>Patologi Anatomi</w:t>
            </w:r>
            <w:r w:rsidR="00116425">
              <w:rPr>
                <w:rFonts w:ascii="Arial" w:hAnsi="Arial" w:cs="Arial"/>
                <w:sz w:val="24"/>
                <w:szCs w:val="24"/>
              </w:rPr>
              <w:t>k</w:t>
            </w:r>
          </w:p>
        </w:tc>
      </w:tr>
      <w:tr w:rsidR="00F86D28" w:rsidRPr="00EA2BD2" w:rsidTr="006E7A64">
        <w:trPr>
          <w:gridAfter w:val="1"/>
          <w:wAfter w:w="1608" w:type="dxa"/>
        </w:trPr>
        <w:tc>
          <w:tcPr>
            <w:tcW w:w="3369" w:type="dxa"/>
            <w:gridSpan w:val="3"/>
          </w:tcPr>
          <w:p w:rsidR="00F86D28" w:rsidRPr="00EA2BD2" w:rsidRDefault="00F86D28" w:rsidP="005D07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2BD2">
              <w:rPr>
                <w:rFonts w:ascii="Arial" w:hAnsi="Arial" w:cs="Arial"/>
                <w:b/>
                <w:sz w:val="24"/>
                <w:szCs w:val="24"/>
              </w:rPr>
              <w:t>Alamat Praktek</w:t>
            </w:r>
          </w:p>
        </w:tc>
        <w:tc>
          <w:tcPr>
            <w:tcW w:w="567" w:type="dxa"/>
          </w:tcPr>
          <w:p w:rsidR="00F86D28" w:rsidRPr="00EA2BD2" w:rsidRDefault="00F86D28" w:rsidP="005D07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2BD2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10336" w:type="dxa"/>
            <w:gridSpan w:val="8"/>
          </w:tcPr>
          <w:p w:rsidR="008154F5" w:rsidRPr="00EA2BD2" w:rsidRDefault="008154F5" w:rsidP="005D079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253" w:rsidRPr="00663444" w:rsidTr="006E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0" w:type="dxa"/>
            <w:vMerge w:val="restart"/>
            <w:shd w:val="clear" w:color="auto" w:fill="D9D9D9" w:themeFill="background1" w:themeFillShade="D9"/>
          </w:tcPr>
          <w:p w:rsidR="00F86D28" w:rsidRPr="00663444" w:rsidRDefault="003D3253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2230" w:type="dxa"/>
            <w:vMerge w:val="restart"/>
            <w:shd w:val="clear" w:color="auto" w:fill="D9D9D9" w:themeFill="background1" w:themeFillShade="D9"/>
          </w:tcPr>
          <w:p w:rsidR="003D3253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 xml:space="preserve">Nama </w:t>
            </w:r>
          </w:p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Kegiatan</w:t>
            </w:r>
          </w:p>
        </w:tc>
        <w:tc>
          <w:tcPr>
            <w:tcW w:w="1226" w:type="dxa"/>
            <w:gridSpan w:val="2"/>
            <w:vMerge w:val="restart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Tanggal Kegiatan</w:t>
            </w:r>
          </w:p>
        </w:tc>
        <w:tc>
          <w:tcPr>
            <w:tcW w:w="1214" w:type="dxa"/>
            <w:vMerge w:val="restart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Lokasi Kegiatan</w:t>
            </w:r>
          </w:p>
        </w:tc>
        <w:tc>
          <w:tcPr>
            <w:tcW w:w="7136" w:type="dxa"/>
            <w:gridSpan w:val="5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Besaran Nilai Sponsorship yang Diberikan (Dalam Rupiah)</w:t>
            </w:r>
          </w:p>
        </w:tc>
        <w:tc>
          <w:tcPr>
            <w:tcW w:w="3594" w:type="dxa"/>
            <w:gridSpan w:val="3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Pemberi Sponsorship</w:t>
            </w:r>
          </w:p>
        </w:tc>
      </w:tr>
      <w:tr w:rsidR="002A2BD6" w:rsidRPr="00663444" w:rsidTr="006E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0" w:type="dxa"/>
            <w:vMerge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30" w:type="dxa"/>
            <w:vMerge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26" w:type="dxa"/>
            <w:gridSpan w:val="2"/>
            <w:vMerge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14" w:type="dxa"/>
            <w:vMerge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5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Registrasi</w:t>
            </w:r>
          </w:p>
        </w:tc>
        <w:tc>
          <w:tcPr>
            <w:tcW w:w="1266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Akomodasi</w:t>
            </w:r>
          </w:p>
        </w:tc>
        <w:tc>
          <w:tcPr>
            <w:tcW w:w="1359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Transportasi</w:t>
            </w:r>
          </w:p>
        </w:tc>
        <w:tc>
          <w:tcPr>
            <w:tcW w:w="1658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Honor</w:t>
            </w:r>
          </w:p>
        </w:tc>
        <w:tc>
          <w:tcPr>
            <w:tcW w:w="1658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Jumlah</w:t>
            </w:r>
          </w:p>
        </w:tc>
        <w:tc>
          <w:tcPr>
            <w:tcW w:w="1851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Nama Perusahaan</w:t>
            </w:r>
          </w:p>
        </w:tc>
        <w:tc>
          <w:tcPr>
            <w:tcW w:w="1743" w:type="dxa"/>
            <w:gridSpan w:val="2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Alamat</w:t>
            </w:r>
          </w:p>
        </w:tc>
      </w:tr>
      <w:tr w:rsidR="008154F5" w:rsidRPr="00663444" w:rsidTr="006E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0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230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226" w:type="dxa"/>
            <w:gridSpan w:val="2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214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195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266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359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658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658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1851" w:type="dxa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743" w:type="dxa"/>
            <w:gridSpan w:val="2"/>
            <w:shd w:val="clear" w:color="auto" w:fill="D9D9D9" w:themeFill="background1" w:themeFillShade="D9"/>
          </w:tcPr>
          <w:p w:rsidR="00F86D28" w:rsidRPr="00663444" w:rsidRDefault="00F86D28" w:rsidP="003D325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3444">
              <w:rPr>
                <w:rFonts w:asciiTheme="minorHAnsi" w:hAnsiTheme="minorHAnsi" w:cstheme="minorHAnsi"/>
                <w:b/>
              </w:rPr>
              <w:t>11</w:t>
            </w:r>
          </w:p>
        </w:tc>
      </w:tr>
      <w:tr w:rsidR="008154F5" w:rsidRPr="00EA2BD2" w:rsidTr="006E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0" w:type="dxa"/>
          </w:tcPr>
          <w:p w:rsidR="00F86D28" w:rsidRPr="00EA2BD2" w:rsidRDefault="00F86D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328" w:rsidRPr="00EA2BD2" w:rsidRDefault="00933328" w:rsidP="005D079E">
            <w:pPr>
              <w:rPr>
                <w:rFonts w:ascii="Arial" w:hAnsi="Arial" w:cs="Arial"/>
                <w:sz w:val="24"/>
                <w:szCs w:val="24"/>
              </w:rPr>
            </w:pPr>
            <w:r w:rsidRPr="00EA2BD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30" w:type="dxa"/>
          </w:tcPr>
          <w:p w:rsidR="00FD76AD" w:rsidRPr="00423280" w:rsidRDefault="00FD76AD" w:rsidP="00423280">
            <w:pPr>
              <w:pStyle w:val="Default"/>
              <w:jc w:val="center"/>
              <w:rPr>
                <w:rFonts w:ascii="Tahoma" w:hAnsi="Tahoma" w:cs="Tahoma"/>
              </w:rPr>
            </w:pPr>
          </w:p>
          <w:p w:rsidR="00F86D28" w:rsidRPr="00423280" w:rsidRDefault="00FD76AD" w:rsidP="0042328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23280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Focus Group Discussion </w:t>
            </w:r>
            <w:r w:rsidRPr="00423280">
              <w:rPr>
                <w:rFonts w:ascii="Tahoma" w:hAnsi="Tahoma" w:cs="Tahoma"/>
                <w:sz w:val="24"/>
                <w:szCs w:val="24"/>
              </w:rPr>
              <w:t>(FGD) PERHOMPEDIN Malang</w:t>
            </w:r>
          </w:p>
        </w:tc>
        <w:tc>
          <w:tcPr>
            <w:tcW w:w="1226" w:type="dxa"/>
            <w:gridSpan w:val="2"/>
          </w:tcPr>
          <w:p w:rsidR="00F86D28" w:rsidRPr="00423280" w:rsidRDefault="00F86D28" w:rsidP="0042328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933328" w:rsidRPr="00423280" w:rsidRDefault="00933328" w:rsidP="0042328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23280">
              <w:rPr>
                <w:rFonts w:ascii="Tahoma" w:hAnsi="Tahoma" w:cs="Tahoma"/>
                <w:sz w:val="24"/>
                <w:szCs w:val="24"/>
              </w:rPr>
              <w:t xml:space="preserve">Sabtu, </w:t>
            </w:r>
            <w:r w:rsidR="00FD76AD" w:rsidRPr="00423280">
              <w:rPr>
                <w:rFonts w:ascii="Tahoma" w:hAnsi="Tahoma" w:cs="Tahoma"/>
                <w:sz w:val="24"/>
                <w:szCs w:val="24"/>
              </w:rPr>
              <w:t>04 April 2026</w:t>
            </w:r>
          </w:p>
        </w:tc>
        <w:tc>
          <w:tcPr>
            <w:tcW w:w="1214" w:type="dxa"/>
          </w:tcPr>
          <w:p w:rsidR="00F0786C" w:rsidRPr="00423280" w:rsidRDefault="00F0786C" w:rsidP="0042328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933328" w:rsidRPr="00423280" w:rsidRDefault="00FD76AD" w:rsidP="0042328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23280">
              <w:rPr>
                <w:rFonts w:ascii="Tahoma" w:hAnsi="Tahoma" w:cs="Tahoma"/>
                <w:sz w:val="24"/>
                <w:szCs w:val="24"/>
              </w:rPr>
              <w:t>Hotel Atria Malang</w:t>
            </w:r>
          </w:p>
        </w:tc>
        <w:tc>
          <w:tcPr>
            <w:tcW w:w="1195" w:type="dxa"/>
          </w:tcPr>
          <w:p w:rsidR="00F86D28" w:rsidRPr="00EA2BD2" w:rsidRDefault="00F86D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328" w:rsidRPr="00EA2BD2" w:rsidRDefault="009333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86D28" w:rsidRPr="00EA2BD2" w:rsidRDefault="00F86D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F86D28" w:rsidRPr="00EA2BD2" w:rsidRDefault="00F86D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8" w:type="dxa"/>
          </w:tcPr>
          <w:p w:rsidR="00F86D28" w:rsidRPr="00EA2BD2" w:rsidRDefault="00F86D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328" w:rsidRPr="00EA2BD2" w:rsidRDefault="00933328" w:rsidP="005D6784">
            <w:pPr>
              <w:rPr>
                <w:rFonts w:ascii="Arial" w:hAnsi="Arial" w:cs="Arial"/>
                <w:sz w:val="24"/>
                <w:szCs w:val="24"/>
              </w:rPr>
            </w:pPr>
            <w:r w:rsidRPr="00EA2BD2">
              <w:rPr>
                <w:rFonts w:ascii="Arial" w:hAnsi="Arial" w:cs="Arial"/>
                <w:sz w:val="24"/>
                <w:szCs w:val="24"/>
              </w:rPr>
              <w:t>Rp.</w:t>
            </w:r>
            <w:r w:rsidR="005D6784">
              <w:rPr>
                <w:rFonts w:ascii="Arial" w:hAnsi="Arial" w:cs="Arial"/>
                <w:sz w:val="24"/>
                <w:szCs w:val="24"/>
              </w:rPr>
              <w:t>4</w:t>
            </w:r>
            <w:r w:rsidRPr="00EA2BD2">
              <w:rPr>
                <w:rFonts w:ascii="Arial" w:hAnsi="Arial" w:cs="Arial"/>
                <w:sz w:val="24"/>
                <w:szCs w:val="24"/>
              </w:rPr>
              <w:t>.000.000</w:t>
            </w:r>
          </w:p>
        </w:tc>
        <w:tc>
          <w:tcPr>
            <w:tcW w:w="1658" w:type="dxa"/>
          </w:tcPr>
          <w:p w:rsidR="00AD46E3" w:rsidRDefault="00AD46E3" w:rsidP="005D079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6D28" w:rsidRPr="00EA2BD2" w:rsidRDefault="00423280" w:rsidP="005D67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</w:t>
            </w:r>
            <w:r w:rsidR="005D6784">
              <w:rPr>
                <w:rFonts w:ascii="Arial" w:hAnsi="Arial" w:cs="Arial"/>
                <w:sz w:val="24"/>
                <w:szCs w:val="24"/>
              </w:rPr>
              <w:t>4</w:t>
            </w:r>
            <w:r w:rsidR="00AD46E3" w:rsidRPr="00EA2BD2">
              <w:rPr>
                <w:rFonts w:ascii="Arial" w:hAnsi="Arial" w:cs="Arial"/>
                <w:sz w:val="24"/>
                <w:szCs w:val="24"/>
              </w:rPr>
              <w:t>.000.000</w:t>
            </w:r>
          </w:p>
        </w:tc>
        <w:tc>
          <w:tcPr>
            <w:tcW w:w="1851" w:type="dxa"/>
          </w:tcPr>
          <w:p w:rsidR="00933328" w:rsidRPr="00EA2BD2" w:rsidRDefault="009333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6D28" w:rsidRPr="00EA2BD2" w:rsidRDefault="00933328" w:rsidP="00933328">
            <w:pPr>
              <w:rPr>
                <w:rFonts w:ascii="Arial" w:hAnsi="Arial" w:cs="Arial"/>
                <w:sz w:val="24"/>
                <w:szCs w:val="24"/>
              </w:rPr>
            </w:pPr>
            <w:r w:rsidRPr="00EA2BD2">
              <w:rPr>
                <w:sz w:val="24"/>
                <w:szCs w:val="24"/>
              </w:rPr>
              <w:t>PT AstraZeneca Indonesia</w:t>
            </w:r>
          </w:p>
        </w:tc>
        <w:tc>
          <w:tcPr>
            <w:tcW w:w="1743" w:type="dxa"/>
            <w:gridSpan w:val="2"/>
          </w:tcPr>
          <w:p w:rsidR="00F86D28" w:rsidRPr="00EA2BD2" w:rsidRDefault="00F86D28" w:rsidP="005D079E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328" w:rsidRPr="00EA2BD2" w:rsidRDefault="00933328" w:rsidP="005D079E">
            <w:pPr>
              <w:rPr>
                <w:sz w:val="24"/>
                <w:szCs w:val="24"/>
              </w:rPr>
            </w:pPr>
            <w:r w:rsidRPr="00EA2BD2">
              <w:rPr>
                <w:sz w:val="24"/>
                <w:szCs w:val="24"/>
              </w:rPr>
              <w:t>Perkantoran Hijau Arkadia Tower G, 16th Floor Jl. T.B Simatupang Kav. 88 Jakarta 12520 – Indonesia</w:t>
            </w:r>
          </w:p>
          <w:p w:rsidR="00EA2BD2" w:rsidRPr="00EA2BD2" w:rsidRDefault="00EA2BD2" w:rsidP="005D079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6D28" w:rsidRPr="00663444" w:rsidRDefault="00F86D28" w:rsidP="005D079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8"/>
      </w:tblGrid>
      <w:tr w:rsidR="00F86D28" w:rsidRPr="00663444" w:rsidTr="006E7A64">
        <w:tc>
          <w:tcPr>
            <w:tcW w:w="5608" w:type="dxa"/>
          </w:tcPr>
          <w:p w:rsidR="00F86D28" w:rsidRPr="006E7A64" w:rsidRDefault="00F86D28" w:rsidP="00423280">
            <w:pPr>
              <w:rPr>
                <w:rFonts w:ascii="Tahoma" w:hAnsi="Tahoma" w:cs="Tahoma"/>
                <w:sz w:val="24"/>
                <w:szCs w:val="24"/>
              </w:rPr>
            </w:pPr>
            <w:r w:rsidRPr="006E7A64">
              <w:rPr>
                <w:rFonts w:ascii="Tahoma" w:hAnsi="Tahoma" w:cs="Tahoma"/>
                <w:sz w:val="24"/>
                <w:szCs w:val="24"/>
              </w:rPr>
              <w:t xml:space="preserve">Malang, </w:t>
            </w:r>
            <w:r w:rsidR="00423280" w:rsidRPr="006E7A64">
              <w:rPr>
                <w:rFonts w:ascii="Tahoma" w:hAnsi="Tahoma" w:cs="Tahoma"/>
                <w:sz w:val="24"/>
                <w:szCs w:val="24"/>
              </w:rPr>
              <w:t>30 April 2026</w:t>
            </w:r>
          </w:p>
        </w:tc>
      </w:tr>
      <w:tr w:rsidR="00F86D28" w:rsidRPr="00663444" w:rsidTr="006E7A64">
        <w:tc>
          <w:tcPr>
            <w:tcW w:w="5608" w:type="dxa"/>
          </w:tcPr>
          <w:p w:rsidR="00F86D28" w:rsidRPr="006E7A64" w:rsidRDefault="00A43DA4" w:rsidP="00F86D2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lang w:eastAsia="id-ID"/>
              </w:rPr>
              <w:drawing>
                <wp:anchor distT="0" distB="0" distL="114300" distR="114300" simplePos="0" relativeHeight="251659264" behindDoc="0" locked="0" layoutInCell="1" allowOverlap="1" wp14:anchorId="2AC7C841" wp14:editId="4D5A2D18">
                  <wp:simplePos x="0" y="0"/>
                  <wp:positionH relativeFrom="column">
                    <wp:posOffset>928370</wp:posOffset>
                  </wp:positionH>
                  <wp:positionV relativeFrom="paragraph">
                    <wp:posOffset>0</wp:posOffset>
                  </wp:positionV>
                  <wp:extent cx="1052195" cy="85471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.sat PHOTO-2024-12-04-14-42-10-removebg-preview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195" cy="85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56A2" w:rsidRPr="006E7A64" w:rsidRDefault="005B56A2" w:rsidP="00A56AC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A71B56" w:rsidRPr="006E7A64" w:rsidRDefault="00A71B56" w:rsidP="00A56AC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A56AC4" w:rsidRPr="006E7A64" w:rsidRDefault="00A56AC4" w:rsidP="00A56AC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A56AC4" w:rsidRPr="006E7A64" w:rsidRDefault="00A56AC4" w:rsidP="00A56AC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F86D28" w:rsidRPr="00663444" w:rsidTr="006E7A64">
        <w:tc>
          <w:tcPr>
            <w:tcW w:w="5608" w:type="dxa"/>
          </w:tcPr>
          <w:p w:rsidR="00A56AC4" w:rsidRPr="006E7A64" w:rsidRDefault="00A56AC4" w:rsidP="005B56A2">
            <w:pPr>
              <w:jc w:val="center"/>
              <w:rPr>
                <w:rFonts w:ascii="Tahoma" w:hAnsi="Tahoma" w:cs="Tahoma"/>
                <w:sz w:val="24"/>
                <w:szCs w:val="24"/>
                <w:u w:val="single"/>
              </w:rPr>
            </w:pPr>
            <w:r w:rsidRPr="006E7A64">
              <w:rPr>
                <w:rFonts w:ascii="Tahoma" w:hAnsi="Tahoma" w:cs="Tahoma"/>
                <w:sz w:val="24"/>
                <w:szCs w:val="24"/>
                <w:u w:val="single"/>
              </w:rPr>
              <w:t>dr. Arif Satria Hardika, Sp.PA, Subsp.O.G.P.(K)</w:t>
            </w:r>
          </w:p>
          <w:p w:rsidR="00F86D28" w:rsidRPr="006E7A64" w:rsidRDefault="00A56AC4" w:rsidP="005B56A2">
            <w:pPr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6E7A64">
              <w:rPr>
                <w:rFonts w:ascii="Tahoma" w:hAnsi="Tahoma" w:cs="Tahoma"/>
                <w:sz w:val="24"/>
                <w:szCs w:val="24"/>
                <w:lang w:val="en-US"/>
              </w:rPr>
              <w:t>19851220 201101 1 007</w:t>
            </w:r>
          </w:p>
        </w:tc>
      </w:tr>
    </w:tbl>
    <w:p w:rsidR="008154F5" w:rsidRPr="00663444" w:rsidRDefault="008154F5" w:rsidP="008154F5">
      <w:pPr>
        <w:spacing w:after="0"/>
        <w:rPr>
          <w:rFonts w:asciiTheme="minorHAnsi" w:hAnsiTheme="minorHAnsi" w:cstheme="minorHAnsi"/>
          <w:sz w:val="18"/>
          <w:szCs w:val="18"/>
        </w:rPr>
      </w:pPr>
    </w:p>
    <w:p w:rsidR="008154F5" w:rsidRPr="00663444" w:rsidRDefault="008154F5" w:rsidP="008154F5">
      <w:pPr>
        <w:spacing w:after="0"/>
        <w:rPr>
          <w:rFonts w:asciiTheme="minorHAnsi" w:hAnsiTheme="minorHAnsi" w:cstheme="minorHAnsi"/>
          <w:sz w:val="18"/>
          <w:szCs w:val="18"/>
        </w:rPr>
      </w:pPr>
    </w:p>
    <w:p w:rsidR="006A3D43" w:rsidRPr="00663444" w:rsidRDefault="006A3D43" w:rsidP="008154F5">
      <w:pPr>
        <w:tabs>
          <w:tab w:val="left" w:pos="4170"/>
        </w:tabs>
        <w:rPr>
          <w:rFonts w:asciiTheme="minorHAnsi" w:hAnsiTheme="minorHAnsi" w:cstheme="minorHAnsi"/>
        </w:rPr>
      </w:pPr>
    </w:p>
    <w:p w:rsidR="006A3D43" w:rsidRPr="00663444" w:rsidRDefault="006A3D43" w:rsidP="008154F5">
      <w:pPr>
        <w:tabs>
          <w:tab w:val="left" w:pos="4170"/>
        </w:tabs>
        <w:rPr>
          <w:rFonts w:asciiTheme="minorHAnsi" w:hAnsiTheme="minorHAnsi" w:cstheme="minorHAnsi"/>
        </w:rPr>
        <w:sectPr w:rsidR="006A3D43" w:rsidRPr="00663444" w:rsidSect="006E7A64">
          <w:pgSz w:w="16840" w:h="11907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6A3D43" w:rsidRPr="00663444" w:rsidRDefault="000A0050" w:rsidP="006A3D4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663444">
        <w:rPr>
          <w:rFonts w:asciiTheme="minorHAnsi" w:hAnsiTheme="minorHAnsi" w:cstheme="minorHAnsi"/>
          <w:b/>
          <w:sz w:val="24"/>
          <w:szCs w:val="24"/>
        </w:rPr>
        <w:lastRenderedPageBreak/>
        <w:t xml:space="preserve">LAPORAN </w:t>
      </w:r>
      <w:r w:rsidR="00663444" w:rsidRPr="00663444">
        <w:rPr>
          <w:rFonts w:asciiTheme="minorHAnsi" w:hAnsiTheme="minorHAnsi" w:cstheme="minorHAnsi"/>
          <w:b/>
          <w:sz w:val="24"/>
          <w:szCs w:val="24"/>
          <w:lang w:val="en-US"/>
        </w:rPr>
        <w:t>KEGIATAN SPONSORSHIP</w:t>
      </w:r>
    </w:p>
    <w:p w:rsidR="006A3D43" w:rsidRPr="00663444" w:rsidRDefault="000A0050" w:rsidP="006A3D4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663444">
        <w:rPr>
          <w:rFonts w:asciiTheme="minorHAnsi" w:hAnsiTheme="minorHAnsi" w:cstheme="minorHAnsi"/>
          <w:b/>
          <w:sz w:val="24"/>
          <w:szCs w:val="24"/>
        </w:rPr>
        <w:t xml:space="preserve">RSUD Dr. SAIFUL ANWAR </w:t>
      </w:r>
      <w:r w:rsidRPr="00663444">
        <w:rPr>
          <w:rFonts w:asciiTheme="minorHAnsi" w:hAnsiTheme="minorHAnsi" w:cstheme="minorHAnsi"/>
          <w:b/>
          <w:sz w:val="24"/>
          <w:szCs w:val="24"/>
          <w:lang w:val="en-US"/>
        </w:rPr>
        <w:t>PROVINSI JAWA TIMUR</w:t>
      </w:r>
    </w:p>
    <w:p w:rsidR="006A3D43" w:rsidRPr="00663444" w:rsidRDefault="006A3D43" w:rsidP="006A3D4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84"/>
        <w:gridCol w:w="5528"/>
      </w:tblGrid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Nama</w:t>
            </w:r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A71B56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dr. Arif Satria Hardika, Sp.PA, Subsp.O.G.P.(K)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NIP/ NIPTT</w:t>
            </w:r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A71B56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  <w:lang w:val="en-US"/>
              </w:rPr>
              <w:t>19851220 201101 1 007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Gol</w:t>
            </w:r>
            <w:proofErr w:type="spellStart"/>
            <w:r w:rsidR="00CF4AD0" w:rsidRPr="0052593D">
              <w:rPr>
                <w:rFonts w:ascii="Arial" w:hAnsi="Arial" w:cs="Arial"/>
                <w:sz w:val="24"/>
                <w:szCs w:val="24"/>
                <w:lang w:val="en-US"/>
              </w:rPr>
              <w:t>ongan</w:t>
            </w:r>
            <w:proofErr w:type="spellEnd"/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A71B56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III/d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Pendidikan Terakhir</w:t>
            </w:r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A71B56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Dokter Spesialis Patologi Anatomi</w:t>
            </w:r>
            <w:r w:rsidR="00116425">
              <w:rPr>
                <w:rFonts w:ascii="Arial" w:hAnsi="Arial" w:cs="Arial"/>
                <w:sz w:val="24"/>
                <w:szCs w:val="24"/>
              </w:rPr>
              <w:t>k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977" w:type="dxa"/>
          </w:tcPr>
          <w:p w:rsidR="006A3D43" w:rsidRPr="0052593D" w:rsidRDefault="00663444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Satuan Kerja</w:t>
            </w:r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A71B56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Instalasi Patologi Anatomi</w:t>
            </w:r>
            <w:r w:rsidR="00116425">
              <w:rPr>
                <w:rFonts w:ascii="Arial" w:hAnsi="Arial" w:cs="Arial"/>
                <w:sz w:val="24"/>
                <w:szCs w:val="24"/>
              </w:rPr>
              <w:t>k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Nam</w:t>
            </w:r>
            <w:r w:rsidR="00CF4AD0" w:rsidRPr="0052593D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="00CF4AD0" w:rsidRPr="0052593D">
              <w:rPr>
                <w:rFonts w:ascii="Arial" w:hAnsi="Arial" w:cs="Arial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423280" w:rsidP="00423280">
            <w:pPr>
              <w:rPr>
                <w:rFonts w:ascii="Arial" w:hAnsi="Arial" w:cs="Arial"/>
                <w:sz w:val="24"/>
                <w:szCs w:val="24"/>
              </w:rPr>
            </w:pPr>
            <w:r w:rsidRPr="00423280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Focus Group Discussion </w:t>
            </w:r>
            <w:r w:rsidRPr="00423280">
              <w:rPr>
                <w:rFonts w:ascii="Tahoma" w:hAnsi="Tahoma" w:cs="Tahoma"/>
                <w:sz w:val="24"/>
                <w:szCs w:val="24"/>
              </w:rPr>
              <w:t>(FGD) PERHOMPEDIN Malang</w:t>
            </w:r>
            <w:r w:rsidRPr="005259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3328" w:rsidRPr="0052593D">
              <w:rPr>
                <w:rFonts w:ascii="Arial" w:hAnsi="Arial" w:cs="Arial"/>
                <w:sz w:val="24"/>
                <w:szCs w:val="24"/>
              </w:rPr>
              <w:t xml:space="preserve">sebagai </w:t>
            </w:r>
            <w:r>
              <w:rPr>
                <w:rFonts w:ascii="Arial" w:hAnsi="Arial" w:cs="Arial"/>
                <w:sz w:val="24"/>
                <w:szCs w:val="24"/>
              </w:rPr>
              <w:t xml:space="preserve">Pembicara 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Tanggal Pelaksanaan</w:t>
            </w:r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423280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  April 2026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Tempa</w:t>
            </w:r>
            <w:r w:rsidR="00CF4AD0" w:rsidRPr="0052593D">
              <w:rPr>
                <w:rFonts w:ascii="Arial" w:hAnsi="Arial" w:cs="Arial"/>
                <w:sz w:val="24"/>
                <w:szCs w:val="24"/>
              </w:rPr>
              <w:t xml:space="preserve">t </w:t>
            </w:r>
            <w:proofErr w:type="spellStart"/>
            <w:r w:rsidR="00CF4AD0" w:rsidRPr="0052593D">
              <w:rPr>
                <w:rFonts w:ascii="Arial" w:hAnsi="Arial" w:cs="Arial"/>
                <w:sz w:val="24"/>
                <w:szCs w:val="24"/>
                <w:lang w:val="en-US"/>
              </w:rPr>
              <w:t>Pelaksanaan</w:t>
            </w:r>
            <w:proofErr w:type="spellEnd"/>
            <w:r w:rsidR="00CF4AD0" w:rsidRPr="0052593D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CF4AD0" w:rsidRPr="0052593D">
              <w:rPr>
                <w:rFonts w:ascii="Arial" w:hAnsi="Arial" w:cs="Arial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116425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423280">
              <w:rPr>
                <w:rFonts w:ascii="Tahoma" w:hAnsi="Tahoma" w:cs="Tahoma"/>
                <w:sz w:val="24"/>
                <w:szCs w:val="24"/>
              </w:rPr>
              <w:t>Hotel Atria Malang</w:t>
            </w:r>
          </w:p>
        </w:tc>
      </w:tr>
      <w:tr w:rsidR="006A3D43" w:rsidRPr="00663444" w:rsidTr="0074321C">
        <w:tc>
          <w:tcPr>
            <w:tcW w:w="562" w:type="dxa"/>
          </w:tcPr>
          <w:p w:rsidR="006A3D43" w:rsidRPr="00663444" w:rsidRDefault="006A3D43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977" w:type="dxa"/>
          </w:tcPr>
          <w:p w:rsidR="006A3D43" w:rsidRPr="0052593D" w:rsidRDefault="006A3D43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Penyelenggara</w:t>
            </w:r>
          </w:p>
        </w:tc>
        <w:tc>
          <w:tcPr>
            <w:tcW w:w="284" w:type="dxa"/>
          </w:tcPr>
          <w:p w:rsidR="006A3D43" w:rsidRPr="0052593D" w:rsidRDefault="006A3D43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6A3D43" w:rsidRPr="0052593D" w:rsidRDefault="0052593D" w:rsidP="00A71B56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PT AstraZeneca Indonesia</w:t>
            </w:r>
          </w:p>
        </w:tc>
      </w:tr>
      <w:tr w:rsidR="00DC3AF2" w:rsidRPr="00663444" w:rsidTr="0074321C">
        <w:tc>
          <w:tcPr>
            <w:tcW w:w="562" w:type="dxa"/>
          </w:tcPr>
          <w:p w:rsidR="00DC3AF2" w:rsidRPr="00663444" w:rsidRDefault="00DC3AF2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977" w:type="dxa"/>
          </w:tcPr>
          <w:p w:rsidR="00DC3AF2" w:rsidRPr="0052593D" w:rsidRDefault="00DC3AF2" w:rsidP="0074321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 xml:space="preserve">Petunjuk/ Arahan </w:t>
            </w:r>
            <w:r w:rsidRPr="0052593D">
              <w:rPr>
                <w:rFonts w:ascii="Arial" w:hAnsi="Arial" w:cs="Arial"/>
                <w:sz w:val="24"/>
                <w:szCs w:val="24"/>
                <w:lang w:val="en-US"/>
              </w:rPr>
              <w:t>Y</w:t>
            </w:r>
            <w:r w:rsidRPr="0052593D">
              <w:rPr>
                <w:rFonts w:ascii="Arial" w:hAnsi="Arial" w:cs="Arial"/>
                <w:sz w:val="24"/>
                <w:szCs w:val="24"/>
              </w:rPr>
              <w:t xml:space="preserve">ang </w:t>
            </w:r>
            <w:r w:rsidRPr="0052593D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52593D">
              <w:rPr>
                <w:rFonts w:ascii="Arial" w:hAnsi="Arial" w:cs="Arial"/>
                <w:sz w:val="24"/>
                <w:szCs w:val="24"/>
              </w:rPr>
              <w:t>iberikan</w:t>
            </w:r>
          </w:p>
        </w:tc>
        <w:tc>
          <w:tcPr>
            <w:tcW w:w="284" w:type="dxa"/>
          </w:tcPr>
          <w:p w:rsidR="00DC3AF2" w:rsidRPr="0052593D" w:rsidRDefault="00DC3AF2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C3AF2" w:rsidRPr="0052593D" w:rsidRDefault="00DC3AF2" w:rsidP="00A81964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HER-2 Ultra Low</w:t>
            </w:r>
          </w:p>
        </w:tc>
      </w:tr>
      <w:tr w:rsidR="00DC3AF2" w:rsidRPr="00663444" w:rsidTr="0074321C">
        <w:tc>
          <w:tcPr>
            <w:tcW w:w="562" w:type="dxa"/>
          </w:tcPr>
          <w:p w:rsidR="00DC3AF2" w:rsidRPr="00663444" w:rsidRDefault="00DC3AF2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977" w:type="dxa"/>
          </w:tcPr>
          <w:p w:rsidR="00DC3AF2" w:rsidRPr="0052593D" w:rsidRDefault="00DC3AF2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Masalah Pertemuan</w:t>
            </w:r>
          </w:p>
        </w:tc>
        <w:tc>
          <w:tcPr>
            <w:tcW w:w="284" w:type="dxa"/>
          </w:tcPr>
          <w:p w:rsidR="00DC3AF2" w:rsidRPr="0052593D" w:rsidRDefault="00DC3AF2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C3AF2" w:rsidRPr="0052593D" w:rsidRDefault="00DC3AF2" w:rsidP="00A81964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Recovery HER-2 Ultra Low </w:t>
            </w:r>
          </w:p>
        </w:tc>
      </w:tr>
      <w:tr w:rsidR="00DC3AF2" w:rsidRPr="00663444" w:rsidTr="0074321C">
        <w:tc>
          <w:tcPr>
            <w:tcW w:w="562" w:type="dxa"/>
          </w:tcPr>
          <w:p w:rsidR="00DC3AF2" w:rsidRPr="00663444" w:rsidRDefault="00DC3AF2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977" w:type="dxa"/>
          </w:tcPr>
          <w:p w:rsidR="00DC3AF2" w:rsidRPr="0052593D" w:rsidRDefault="00DC3AF2" w:rsidP="0074321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Saran atau Tindakan</w:t>
            </w:r>
          </w:p>
        </w:tc>
        <w:tc>
          <w:tcPr>
            <w:tcW w:w="284" w:type="dxa"/>
          </w:tcPr>
          <w:p w:rsidR="00DC3AF2" w:rsidRPr="0052593D" w:rsidRDefault="00DC3AF2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C3AF2" w:rsidRPr="0052593D" w:rsidRDefault="00DC3AF2" w:rsidP="00A81964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Penerapan  HER-2 ultra Low</w:t>
            </w:r>
          </w:p>
        </w:tc>
      </w:tr>
      <w:tr w:rsidR="00DC3AF2" w:rsidRPr="00663444" w:rsidTr="0074321C">
        <w:tc>
          <w:tcPr>
            <w:tcW w:w="562" w:type="dxa"/>
          </w:tcPr>
          <w:p w:rsidR="00DC3AF2" w:rsidRPr="00663444" w:rsidRDefault="00DC3AF2" w:rsidP="0074321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977" w:type="dxa"/>
          </w:tcPr>
          <w:p w:rsidR="00DC3AF2" w:rsidRPr="0052593D" w:rsidRDefault="00DC3AF2" w:rsidP="00CF4AD0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 xml:space="preserve">Rangkuman Hasil </w:t>
            </w:r>
            <w:proofErr w:type="spellStart"/>
            <w:r w:rsidRPr="0052593D">
              <w:rPr>
                <w:rFonts w:ascii="Arial" w:hAnsi="Arial" w:cs="Arial"/>
                <w:sz w:val="24"/>
                <w:szCs w:val="24"/>
                <w:lang w:val="en-US"/>
              </w:rPr>
              <w:t>Pelaksanaan</w:t>
            </w:r>
            <w:proofErr w:type="spellEnd"/>
            <w:r w:rsidRPr="0052593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593D">
              <w:rPr>
                <w:rFonts w:ascii="Arial" w:hAnsi="Arial" w:cs="Arial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284" w:type="dxa"/>
          </w:tcPr>
          <w:p w:rsidR="00DC3AF2" w:rsidRPr="0052593D" w:rsidRDefault="00DC3AF2" w:rsidP="0074321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593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C3AF2" w:rsidRPr="0052593D" w:rsidRDefault="00DC3AF2" w:rsidP="00A81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HER-2 Ultra Low </w:t>
            </w:r>
          </w:p>
        </w:tc>
      </w:tr>
    </w:tbl>
    <w:p w:rsidR="006A3D43" w:rsidRPr="00663444" w:rsidRDefault="006A3D43" w:rsidP="006A3D43">
      <w:pPr>
        <w:tabs>
          <w:tab w:val="left" w:pos="4170"/>
        </w:tabs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page" w:horzAnchor="margin" w:tblpXSpec="right" w:tblpY="11273"/>
        <w:tblW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ED05B3" w:rsidRPr="00663444" w:rsidTr="00ED05B3">
        <w:tc>
          <w:tcPr>
            <w:tcW w:w="4395" w:type="dxa"/>
          </w:tcPr>
          <w:p w:rsidR="00ED05B3" w:rsidRDefault="00ED05B3" w:rsidP="00ED05B3">
            <w:pPr>
              <w:rPr>
                <w:rFonts w:asciiTheme="minorHAnsi" w:hAnsiTheme="minorHAnsi" w:cstheme="minorHAnsi"/>
              </w:rPr>
            </w:pPr>
            <w:r w:rsidRPr="00663444">
              <w:rPr>
                <w:rFonts w:asciiTheme="minorHAnsi" w:hAnsiTheme="minorHAnsi" w:cstheme="minorHAnsi"/>
              </w:rPr>
              <w:t xml:space="preserve">Malang, </w:t>
            </w:r>
            <w:r w:rsidR="005D6784">
              <w:rPr>
                <w:rFonts w:asciiTheme="minorHAnsi" w:hAnsiTheme="minorHAnsi" w:cstheme="minorHAnsi"/>
              </w:rPr>
              <w:t>30 Apr</w:t>
            </w:r>
            <w:r w:rsidR="00DC3AF2">
              <w:rPr>
                <w:rFonts w:asciiTheme="minorHAnsi" w:hAnsiTheme="minorHAnsi" w:cstheme="minorHAnsi"/>
              </w:rPr>
              <w:t>il 2026</w:t>
            </w:r>
          </w:p>
          <w:p w:rsidR="00ED05B3" w:rsidRDefault="00ED05B3" w:rsidP="00ED05B3">
            <w:pPr>
              <w:rPr>
                <w:rFonts w:asciiTheme="minorHAnsi" w:hAnsiTheme="minorHAnsi" w:cstheme="minorHAnsi"/>
              </w:rPr>
            </w:pPr>
          </w:p>
          <w:p w:rsidR="00ED05B3" w:rsidRPr="00A71B56" w:rsidRDefault="00ED05B3" w:rsidP="00ED05B3">
            <w:pPr>
              <w:rPr>
                <w:rFonts w:asciiTheme="minorHAnsi" w:hAnsiTheme="minorHAnsi" w:cstheme="minorHAnsi"/>
              </w:rPr>
            </w:pPr>
          </w:p>
          <w:p w:rsidR="00ED05B3" w:rsidRPr="00663444" w:rsidRDefault="00ED05B3" w:rsidP="00ED05B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5B3" w:rsidRPr="00663444" w:rsidTr="00ED05B3">
        <w:tc>
          <w:tcPr>
            <w:tcW w:w="4395" w:type="dxa"/>
          </w:tcPr>
          <w:p w:rsidR="00ED05B3" w:rsidRPr="00A56AC4" w:rsidRDefault="00ED05B3" w:rsidP="00ED05B3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A56AC4">
              <w:rPr>
                <w:rFonts w:asciiTheme="minorHAnsi" w:hAnsiTheme="minorHAnsi" w:cstheme="minorHAnsi"/>
                <w:u w:val="single"/>
              </w:rPr>
              <w:t>dr. Arif Satria Hardika, Sp.PA, Subsp.O.G.P.(K)</w:t>
            </w:r>
          </w:p>
          <w:p w:rsidR="00ED05B3" w:rsidRPr="00663444" w:rsidRDefault="00ED05B3" w:rsidP="00ED05B3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A56AC4">
              <w:rPr>
                <w:rFonts w:asciiTheme="minorHAnsi" w:hAnsiTheme="minorHAnsi" w:cstheme="minorHAnsi"/>
                <w:lang w:val="en-US"/>
              </w:rPr>
              <w:t>19851220 201101 1 007</w:t>
            </w:r>
          </w:p>
        </w:tc>
      </w:tr>
    </w:tbl>
    <w:p w:rsidR="00663444" w:rsidRDefault="00A43DA4" w:rsidP="00ED05B3">
      <w:pPr>
        <w:tabs>
          <w:tab w:val="left" w:pos="4170"/>
        </w:tabs>
        <w:rPr>
          <w:rFonts w:asciiTheme="minorHAnsi" w:hAnsiTheme="minorHAnsi" w:cstheme="minorHAnsi"/>
          <w:lang w:val="en-US"/>
        </w:rPr>
      </w:pPr>
      <w:bookmarkStart w:id="0" w:name="_GoBack"/>
      <w:bookmarkEnd w:id="0"/>
      <w:r>
        <w:rPr>
          <w:rFonts w:ascii="Arial" w:hAnsi="Arial" w:cs="Arial"/>
          <w:noProof/>
          <w:lang w:eastAsia="id-ID"/>
        </w:rPr>
        <w:drawing>
          <wp:anchor distT="0" distB="0" distL="114300" distR="114300" simplePos="0" relativeHeight="251661312" behindDoc="0" locked="0" layoutInCell="1" allowOverlap="1" wp14:anchorId="09443E5D" wp14:editId="1A192092">
            <wp:simplePos x="0" y="0"/>
            <wp:positionH relativeFrom="column">
              <wp:posOffset>4300220</wp:posOffset>
            </wp:positionH>
            <wp:positionV relativeFrom="paragraph">
              <wp:posOffset>444500</wp:posOffset>
            </wp:positionV>
            <wp:extent cx="1052195" cy="85471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.sat PHOTO-2024-12-04-14-42-10-removebg-preview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854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63444" w:rsidSect="00663444">
      <w:pgSz w:w="12242" w:h="20163" w:code="5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95A" w:rsidRDefault="0052395A" w:rsidP="003D3253">
      <w:pPr>
        <w:spacing w:after="0" w:line="240" w:lineRule="auto"/>
      </w:pPr>
      <w:r>
        <w:separator/>
      </w:r>
    </w:p>
  </w:endnote>
  <w:endnote w:type="continuationSeparator" w:id="0">
    <w:p w:rsidR="0052395A" w:rsidRDefault="0052395A" w:rsidP="003D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95A" w:rsidRDefault="0052395A" w:rsidP="003D3253">
      <w:pPr>
        <w:spacing w:after="0" w:line="240" w:lineRule="auto"/>
      </w:pPr>
      <w:r>
        <w:separator/>
      </w:r>
    </w:p>
  </w:footnote>
  <w:footnote w:type="continuationSeparator" w:id="0">
    <w:p w:rsidR="0052395A" w:rsidRDefault="0052395A" w:rsidP="003D3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79E"/>
    <w:rsid w:val="000516BC"/>
    <w:rsid w:val="00065F3E"/>
    <w:rsid w:val="000A0050"/>
    <w:rsid w:val="00116425"/>
    <w:rsid w:val="00150538"/>
    <w:rsid w:val="001513A2"/>
    <w:rsid w:val="0019065D"/>
    <w:rsid w:val="001F5E76"/>
    <w:rsid w:val="00222C72"/>
    <w:rsid w:val="002A2BD6"/>
    <w:rsid w:val="003D3253"/>
    <w:rsid w:val="00423280"/>
    <w:rsid w:val="004240EF"/>
    <w:rsid w:val="00485470"/>
    <w:rsid w:val="0052395A"/>
    <w:rsid w:val="0052593D"/>
    <w:rsid w:val="005B56A2"/>
    <w:rsid w:val="005B6B34"/>
    <w:rsid w:val="005B7AA2"/>
    <w:rsid w:val="005D079E"/>
    <w:rsid w:val="005D3FC4"/>
    <w:rsid w:val="005D6784"/>
    <w:rsid w:val="00663444"/>
    <w:rsid w:val="006A3D43"/>
    <w:rsid w:val="006E7A64"/>
    <w:rsid w:val="00721D75"/>
    <w:rsid w:val="008154F5"/>
    <w:rsid w:val="008E2702"/>
    <w:rsid w:val="00933328"/>
    <w:rsid w:val="009A7C69"/>
    <w:rsid w:val="009D3CEE"/>
    <w:rsid w:val="009E1B1A"/>
    <w:rsid w:val="00A23992"/>
    <w:rsid w:val="00A43DA4"/>
    <w:rsid w:val="00A56AC4"/>
    <w:rsid w:val="00A62901"/>
    <w:rsid w:val="00A71B56"/>
    <w:rsid w:val="00AD46E3"/>
    <w:rsid w:val="00CF4AD0"/>
    <w:rsid w:val="00D10FE5"/>
    <w:rsid w:val="00D946EC"/>
    <w:rsid w:val="00DC3AF2"/>
    <w:rsid w:val="00E95F6B"/>
    <w:rsid w:val="00EA2BD2"/>
    <w:rsid w:val="00ED05B3"/>
    <w:rsid w:val="00F0786C"/>
    <w:rsid w:val="00F7160E"/>
    <w:rsid w:val="00F86D28"/>
    <w:rsid w:val="00FA6B3F"/>
    <w:rsid w:val="00FD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7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2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25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6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FD76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7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2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25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6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FD76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</dc:creator>
  <cp:lastModifiedBy>PA</cp:lastModifiedBy>
  <cp:revision>6</cp:revision>
  <cp:lastPrinted>2026-04-30T03:06:00Z</cp:lastPrinted>
  <dcterms:created xsi:type="dcterms:W3CDTF">2026-04-30T00:35:00Z</dcterms:created>
  <dcterms:modified xsi:type="dcterms:W3CDTF">2026-04-30T03:08:00Z</dcterms:modified>
</cp:coreProperties>
</file>